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3E36F9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36F9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Pr="003E36F9">
        <w:rPr>
          <w:rFonts w:ascii="Times New Roman" w:hAnsi="Times New Roman" w:cs="Times New Roman"/>
          <w:sz w:val="24"/>
          <w:szCs w:val="24"/>
        </w:rPr>
        <w:t xml:space="preserve">на </w:t>
      </w:r>
      <w:r w:rsidR="00575C79">
        <w:rPr>
          <w:rFonts w:ascii="Times New Roman" w:hAnsi="Times New Roman" w:cs="Times New Roman"/>
          <w:sz w:val="24"/>
          <w:szCs w:val="24"/>
        </w:rPr>
        <w:t>ноябрь</w:t>
      </w:r>
      <w:r w:rsidR="00A348F6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="00644D9C">
        <w:rPr>
          <w:rFonts w:ascii="Times New Roman" w:hAnsi="Times New Roman" w:cs="Times New Roman"/>
          <w:sz w:val="24"/>
          <w:szCs w:val="24"/>
        </w:rPr>
        <w:t xml:space="preserve"> 201</w:t>
      </w:r>
      <w:r w:rsidR="000119B6">
        <w:rPr>
          <w:rFonts w:ascii="Times New Roman" w:hAnsi="Times New Roman" w:cs="Times New Roman"/>
          <w:sz w:val="24"/>
          <w:szCs w:val="24"/>
        </w:rPr>
        <w:t>8</w:t>
      </w:r>
      <w:r w:rsidR="00644D9C">
        <w:rPr>
          <w:rFonts w:ascii="Times New Roman" w:hAnsi="Times New Roman" w:cs="Times New Roman"/>
          <w:sz w:val="24"/>
          <w:szCs w:val="24"/>
        </w:rPr>
        <w:t xml:space="preserve"> </w:t>
      </w:r>
      <w:r w:rsidRPr="003E36F9">
        <w:rPr>
          <w:rFonts w:ascii="Times New Roman" w:hAnsi="Times New Roman" w:cs="Times New Roman"/>
          <w:sz w:val="24"/>
          <w:szCs w:val="24"/>
        </w:rPr>
        <w:t>года</w:t>
      </w: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843"/>
        <w:gridCol w:w="3544"/>
        <w:gridCol w:w="1412"/>
      </w:tblGrid>
      <w:tr w:rsidR="003E36F9" w:rsidRPr="003E36F9" w:rsidTr="00644D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36F9" w:rsidRPr="003E36F9" w:rsidTr="00644D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119B6" w:rsidTr="00644D9C">
        <w:tc>
          <w:tcPr>
            <w:tcW w:w="568" w:type="dxa"/>
            <w:hideMark/>
          </w:tcPr>
          <w:p w:rsidR="000119B6" w:rsidRDefault="00011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hideMark/>
          </w:tcPr>
          <w:p w:rsidR="000119B6" w:rsidRDefault="000119B6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Дружбы народов 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417" w:type="dxa"/>
            <w:hideMark/>
          </w:tcPr>
          <w:p w:rsidR="000119B6" w:rsidRDefault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0119B6" w:rsidRDefault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64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  <w:hideMark/>
          </w:tcPr>
          <w:p w:rsidR="000119B6" w:rsidRPr="00AA1AA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г.Нефтеюганск,</w:t>
            </w:r>
          </w:p>
          <w:p w:rsidR="000119B6" w:rsidRPr="00AA1AA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10 микрорайон, здание 14,</w:t>
            </w:r>
          </w:p>
          <w:p w:rsidR="000119B6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AAC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Культурный центр «Юность»</w:t>
            </w:r>
          </w:p>
        </w:tc>
        <w:tc>
          <w:tcPr>
            <w:tcW w:w="3544" w:type="dxa"/>
            <w:hideMark/>
          </w:tcPr>
          <w:p w:rsidR="000119B6" w:rsidRPr="00F03B41" w:rsidRDefault="000119B6" w:rsidP="00B96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1">
              <w:rPr>
                <w:rFonts w:ascii="Times New Roman" w:hAnsi="Times New Roman"/>
                <w:sz w:val="24"/>
                <w:szCs w:val="24"/>
              </w:rPr>
              <w:t xml:space="preserve"> Фестиваль проводится в рамках празднования Государственного праздника – Дня народного единства.</w:t>
            </w:r>
          </w:p>
          <w:p w:rsidR="000119B6" w:rsidRDefault="000119B6" w:rsidP="00B96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41">
              <w:rPr>
                <w:rFonts w:ascii="Times New Roman" w:hAnsi="Times New Roman"/>
                <w:sz w:val="24"/>
                <w:szCs w:val="24"/>
              </w:rPr>
              <w:t>В программе фестиваля выступление официальных лиц, выступление творческих коллективов города, пропагандирующих народную культуру. Участниками и гостями  мероприятия станут люди различных вероисповеданий,  представители русской, казахской, осетинской, татаро-башкирской, украинской, чувашской, узбекской, азербайджанской 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организаций города. </w:t>
            </w:r>
          </w:p>
        </w:tc>
        <w:tc>
          <w:tcPr>
            <w:tcW w:w="1412" w:type="dxa"/>
            <w:hideMark/>
          </w:tcPr>
          <w:p w:rsidR="000119B6" w:rsidRPr="000119B6" w:rsidRDefault="000119B6" w:rsidP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B6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0119B6" w:rsidRDefault="000119B6" w:rsidP="0001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B6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244DB7" w:rsidRDefault="00244DB7" w:rsidP="0024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BD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376"/>
        <w:gridCol w:w="1701"/>
        <w:gridCol w:w="3118"/>
        <w:gridCol w:w="1702"/>
      </w:tblGrid>
      <w:tr w:rsidR="00644D9C" w:rsidRPr="00644D9C" w:rsidTr="00644D9C">
        <w:tc>
          <w:tcPr>
            <w:tcW w:w="594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76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hideMark/>
          </w:tcPr>
          <w:p w:rsidR="000119B6" w:rsidRPr="00644D9C" w:rsidRDefault="000119B6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hideMark/>
          </w:tcPr>
          <w:p w:rsidR="000119B6" w:rsidRPr="00644D9C" w:rsidRDefault="000119B6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F6EAA" w:rsidRPr="00644D9C" w:rsidTr="00644D9C">
        <w:tc>
          <w:tcPr>
            <w:tcW w:w="594" w:type="dxa"/>
          </w:tcPr>
          <w:p w:rsidR="00AF6EAA" w:rsidRPr="00644D9C" w:rsidRDefault="00AF6EA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AF6EAA" w:rsidRDefault="00AF6EA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AF6EAA" w:rsidRPr="00644D9C" w:rsidRDefault="00AF6EA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632B3">
              <w:rPr>
                <w:rFonts w:ascii="Times New Roman" w:hAnsi="Times New Roman"/>
                <w:sz w:val="24"/>
                <w:szCs w:val="24"/>
              </w:rPr>
              <w:t>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4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B7"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AF6EAA" w:rsidRDefault="00AF6EAA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AF6EAA" w:rsidRPr="00644D9C" w:rsidRDefault="00244DB7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118" w:type="dxa"/>
          </w:tcPr>
          <w:p w:rsidR="00AF6EAA" w:rsidRPr="00644D9C" w:rsidRDefault="00AF6EA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AF6EAA" w:rsidRPr="00644D9C" w:rsidRDefault="00AF6EA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AF6EAA" w:rsidRPr="00644D9C" w:rsidRDefault="00AF6EAA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</w:tcPr>
          <w:p w:rsidR="00AF6EAA" w:rsidRPr="00644D9C" w:rsidRDefault="00AF6EA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AF6EAA" w:rsidRPr="00644D9C" w:rsidRDefault="00AF6EAA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644D9C" w:rsidRPr="00644D9C" w:rsidTr="00644D9C">
        <w:tc>
          <w:tcPr>
            <w:tcW w:w="594" w:type="dxa"/>
            <w:hideMark/>
          </w:tcPr>
          <w:p w:rsidR="00644D9C" w:rsidRPr="00644D9C" w:rsidRDefault="00E632B3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D9C" w:rsidRPr="00644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644D9C" w:rsidRPr="00644D9C" w:rsidRDefault="00644D9C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Брейн-ринг, посвящённый Международному дню толерантности</w:t>
            </w:r>
          </w:p>
          <w:p w:rsidR="00644D9C" w:rsidRPr="00644D9C" w:rsidRDefault="00644D9C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культура мира</w:t>
            </w:r>
            <w:r w:rsidRPr="00644D9C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1701" w:type="dxa"/>
            <w:hideMark/>
          </w:tcPr>
          <w:p w:rsidR="00644D9C" w:rsidRPr="00644D9C" w:rsidRDefault="00644D9C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D9C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644D9C" w:rsidRPr="00644D9C" w:rsidRDefault="00644D9C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118" w:type="dxa"/>
            <w:hideMark/>
          </w:tcPr>
          <w:p w:rsidR="00644D9C" w:rsidRPr="00644D9C" w:rsidRDefault="00644D9C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644D9C" w:rsidRPr="00644D9C" w:rsidRDefault="00644D9C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644D9C" w:rsidRPr="00644D9C" w:rsidRDefault="00644D9C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hideMark/>
          </w:tcPr>
          <w:p w:rsidR="00644D9C" w:rsidRPr="00644D9C" w:rsidRDefault="00644D9C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644D9C" w:rsidRPr="00644D9C" w:rsidRDefault="00644D9C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44DB7" w:rsidRPr="00644D9C" w:rsidTr="00644D9C">
        <w:tc>
          <w:tcPr>
            <w:tcW w:w="594" w:type="dxa"/>
          </w:tcPr>
          <w:p w:rsidR="00244DB7" w:rsidRDefault="00244DB7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244DB7" w:rsidRDefault="00244DB7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</w:t>
            </w:r>
          </w:p>
          <w:p w:rsidR="00244DB7" w:rsidRPr="00644D9C" w:rsidRDefault="00244DB7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мамы лучше всех</w:t>
            </w:r>
            <w:r w:rsidR="00301E17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244DB7" w:rsidRDefault="00244DB7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244DB7" w:rsidRDefault="00244DB7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244DB7" w:rsidRPr="00644D9C" w:rsidRDefault="00244DB7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244DB7" w:rsidRPr="00644D9C" w:rsidRDefault="00244DB7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44DB7" w:rsidRPr="00644D9C" w:rsidRDefault="00244DB7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</w:tcPr>
          <w:p w:rsidR="00244DB7" w:rsidRPr="00644D9C" w:rsidRDefault="00244DB7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44DB7" w:rsidRPr="00644D9C" w:rsidRDefault="00244DB7" w:rsidP="0070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  <w:tr w:rsidR="00244DB7" w:rsidRPr="003E36F9" w:rsidTr="00644D9C">
        <w:tc>
          <w:tcPr>
            <w:tcW w:w="594" w:type="dxa"/>
          </w:tcPr>
          <w:p w:rsidR="00244DB7" w:rsidRPr="003E36F9" w:rsidRDefault="00244DB7" w:rsidP="007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244DB7" w:rsidRPr="001D5FC8" w:rsidRDefault="00244DB7" w:rsidP="00644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1D5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244DB7" w:rsidRPr="00D612EE" w:rsidRDefault="00244DB7" w:rsidP="00644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пешеходы</w:t>
            </w:r>
            <w:r w:rsidRPr="001D5F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244DB7" w:rsidRDefault="00244DB7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244DB7" w:rsidRPr="003E36F9" w:rsidRDefault="00244DB7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44DB7" w:rsidRPr="003E36F9" w:rsidRDefault="00244DB7" w:rsidP="00A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118" w:type="dxa"/>
          </w:tcPr>
          <w:p w:rsidR="00244DB7" w:rsidRPr="003E36F9" w:rsidRDefault="00244DB7" w:rsidP="00E6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г.Нефтеюганск,</w:t>
            </w:r>
          </w:p>
          <w:p w:rsidR="00244DB7" w:rsidRPr="003E36F9" w:rsidRDefault="00244DB7" w:rsidP="00E6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244DB7" w:rsidRPr="003E36F9" w:rsidRDefault="00244DB7" w:rsidP="00E6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</w:tcPr>
          <w:p w:rsidR="00244DB7" w:rsidRPr="003E36F9" w:rsidRDefault="00244DB7" w:rsidP="007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DB7" w:rsidRPr="003E36F9" w:rsidRDefault="00244DB7" w:rsidP="0070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244DB7" w:rsidRPr="00644D9C" w:rsidTr="00644D9C">
        <w:tc>
          <w:tcPr>
            <w:tcW w:w="594" w:type="dxa"/>
            <w:hideMark/>
          </w:tcPr>
          <w:p w:rsidR="00244DB7" w:rsidRPr="00644D9C" w:rsidRDefault="00244DB7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44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</w:tcPr>
          <w:p w:rsidR="00244DB7" w:rsidRPr="00644D9C" w:rsidRDefault="00244DB7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244DB7" w:rsidRPr="00644D9C" w:rsidRDefault="00244DB7" w:rsidP="0064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«Югра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D9C">
              <w:rPr>
                <w:rFonts w:ascii="Times New Roman" w:hAnsi="Times New Roman"/>
                <w:sz w:val="24"/>
                <w:szCs w:val="24"/>
              </w:rPr>
              <w:t>- наш общий дом» (6+)</w:t>
            </w:r>
          </w:p>
        </w:tc>
        <w:tc>
          <w:tcPr>
            <w:tcW w:w="1701" w:type="dxa"/>
            <w:hideMark/>
          </w:tcPr>
          <w:p w:rsidR="00244DB7" w:rsidRPr="00644D9C" w:rsidRDefault="00244DB7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26 ноября – 10 декабря</w:t>
            </w:r>
          </w:p>
          <w:p w:rsidR="00244DB7" w:rsidRPr="00644D9C" w:rsidRDefault="00244DB7" w:rsidP="00AF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118" w:type="dxa"/>
            <w:hideMark/>
          </w:tcPr>
          <w:p w:rsidR="00244DB7" w:rsidRPr="00644D9C" w:rsidRDefault="00244DB7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244DB7" w:rsidRPr="00644D9C" w:rsidRDefault="00244DB7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11 микрорайон, здание 62</w:t>
            </w:r>
          </w:p>
          <w:p w:rsidR="00244DB7" w:rsidRPr="00644D9C" w:rsidRDefault="00244DB7" w:rsidP="00E63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hideMark/>
          </w:tcPr>
          <w:p w:rsidR="00244DB7" w:rsidRPr="00644D9C" w:rsidRDefault="00244DB7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МБУК «Центр национальных культур»</w:t>
            </w:r>
          </w:p>
          <w:p w:rsidR="00244DB7" w:rsidRPr="00644D9C" w:rsidRDefault="00244DB7" w:rsidP="00B96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9C">
              <w:rPr>
                <w:rFonts w:ascii="Times New Roman" w:hAnsi="Times New Roman"/>
                <w:sz w:val="24"/>
                <w:szCs w:val="24"/>
              </w:rPr>
              <w:t>22-28-58</w:t>
            </w:r>
          </w:p>
        </w:tc>
      </w:tr>
    </w:tbl>
    <w:p w:rsidR="00644D9C" w:rsidRDefault="00644D9C" w:rsidP="00244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4DB7" w:rsidRDefault="00244DB7" w:rsidP="0024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275"/>
        <w:gridCol w:w="710"/>
        <w:gridCol w:w="1559"/>
        <w:gridCol w:w="2547"/>
        <w:gridCol w:w="1842"/>
      </w:tblGrid>
      <w:tr w:rsidR="00C76E96" w:rsidRPr="00C76E96" w:rsidTr="00606A1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76E96" w:rsidRPr="00C76E96" w:rsidTr="00606A1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4AB4" w:rsidRPr="00C76E96" w:rsidRDefault="00634AB4" w:rsidP="00606A1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4AB4" w:rsidRPr="00C76E96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D2" w:rsidRDefault="00CE7ED2" w:rsidP="00C90858">
      <w:pPr>
        <w:spacing w:after="0" w:line="240" w:lineRule="auto"/>
      </w:pPr>
      <w:r>
        <w:separator/>
      </w:r>
    </w:p>
  </w:endnote>
  <w:endnote w:type="continuationSeparator" w:id="0">
    <w:p w:rsidR="00CE7ED2" w:rsidRDefault="00CE7ED2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D2" w:rsidRDefault="00CE7ED2" w:rsidP="00C90858">
      <w:pPr>
        <w:spacing w:after="0" w:line="240" w:lineRule="auto"/>
      </w:pPr>
      <w:r>
        <w:separator/>
      </w:r>
    </w:p>
  </w:footnote>
  <w:footnote w:type="continuationSeparator" w:id="0">
    <w:p w:rsidR="00CE7ED2" w:rsidRDefault="00CE7ED2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119B6"/>
    <w:rsid w:val="00026E96"/>
    <w:rsid w:val="00032175"/>
    <w:rsid w:val="00050567"/>
    <w:rsid w:val="00050F9A"/>
    <w:rsid w:val="000549A5"/>
    <w:rsid w:val="000553B0"/>
    <w:rsid w:val="0005588A"/>
    <w:rsid w:val="0006757F"/>
    <w:rsid w:val="00067CB5"/>
    <w:rsid w:val="00071E9A"/>
    <w:rsid w:val="000A12C1"/>
    <w:rsid w:val="000A3679"/>
    <w:rsid w:val="000E10E2"/>
    <w:rsid w:val="000E3AAD"/>
    <w:rsid w:val="000E46E6"/>
    <w:rsid w:val="000F0A04"/>
    <w:rsid w:val="000F1B18"/>
    <w:rsid w:val="001044DC"/>
    <w:rsid w:val="00122BE8"/>
    <w:rsid w:val="00127475"/>
    <w:rsid w:val="0012756D"/>
    <w:rsid w:val="00130127"/>
    <w:rsid w:val="0013384E"/>
    <w:rsid w:val="00137A3E"/>
    <w:rsid w:val="00141115"/>
    <w:rsid w:val="001415B4"/>
    <w:rsid w:val="001420C5"/>
    <w:rsid w:val="00146E8D"/>
    <w:rsid w:val="00162947"/>
    <w:rsid w:val="00163341"/>
    <w:rsid w:val="00163FD2"/>
    <w:rsid w:val="00182493"/>
    <w:rsid w:val="00192A06"/>
    <w:rsid w:val="001A168E"/>
    <w:rsid w:val="001B4554"/>
    <w:rsid w:val="001D4696"/>
    <w:rsid w:val="001D5FC8"/>
    <w:rsid w:val="001E021B"/>
    <w:rsid w:val="001E2087"/>
    <w:rsid w:val="0021249E"/>
    <w:rsid w:val="00214B96"/>
    <w:rsid w:val="00244DB7"/>
    <w:rsid w:val="002453F2"/>
    <w:rsid w:val="00256120"/>
    <w:rsid w:val="00257A18"/>
    <w:rsid w:val="00264A04"/>
    <w:rsid w:val="0026623C"/>
    <w:rsid w:val="00274A0B"/>
    <w:rsid w:val="00290AA8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01E17"/>
    <w:rsid w:val="00302DF9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5DC9"/>
    <w:rsid w:val="00447F08"/>
    <w:rsid w:val="00451137"/>
    <w:rsid w:val="00461F68"/>
    <w:rsid w:val="00464699"/>
    <w:rsid w:val="0046798D"/>
    <w:rsid w:val="004748E5"/>
    <w:rsid w:val="0048463A"/>
    <w:rsid w:val="00495315"/>
    <w:rsid w:val="004A0A02"/>
    <w:rsid w:val="004A4174"/>
    <w:rsid w:val="004A64B6"/>
    <w:rsid w:val="004A745D"/>
    <w:rsid w:val="004B49C1"/>
    <w:rsid w:val="004D1E43"/>
    <w:rsid w:val="004D225D"/>
    <w:rsid w:val="004D790D"/>
    <w:rsid w:val="004E3636"/>
    <w:rsid w:val="004E6517"/>
    <w:rsid w:val="00500E65"/>
    <w:rsid w:val="00503E8E"/>
    <w:rsid w:val="005137B3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75C79"/>
    <w:rsid w:val="0058295F"/>
    <w:rsid w:val="00591BF4"/>
    <w:rsid w:val="0059782D"/>
    <w:rsid w:val="005C176D"/>
    <w:rsid w:val="005C19C5"/>
    <w:rsid w:val="005E2190"/>
    <w:rsid w:val="005E5381"/>
    <w:rsid w:val="005F27C8"/>
    <w:rsid w:val="005F6EC1"/>
    <w:rsid w:val="005F7877"/>
    <w:rsid w:val="005F7B06"/>
    <w:rsid w:val="00604BAD"/>
    <w:rsid w:val="00606A19"/>
    <w:rsid w:val="00611834"/>
    <w:rsid w:val="00620288"/>
    <w:rsid w:val="006210E9"/>
    <w:rsid w:val="0062139A"/>
    <w:rsid w:val="00625272"/>
    <w:rsid w:val="00626657"/>
    <w:rsid w:val="00634AB4"/>
    <w:rsid w:val="00635064"/>
    <w:rsid w:val="00636511"/>
    <w:rsid w:val="006365CD"/>
    <w:rsid w:val="00636DEE"/>
    <w:rsid w:val="006446D5"/>
    <w:rsid w:val="00644D9C"/>
    <w:rsid w:val="006551F8"/>
    <w:rsid w:val="00656AE4"/>
    <w:rsid w:val="00672D27"/>
    <w:rsid w:val="00682D7B"/>
    <w:rsid w:val="006A4087"/>
    <w:rsid w:val="006A60C4"/>
    <w:rsid w:val="006B7FD7"/>
    <w:rsid w:val="006D535B"/>
    <w:rsid w:val="006E36C5"/>
    <w:rsid w:val="006E68AE"/>
    <w:rsid w:val="006F250D"/>
    <w:rsid w:val="006F6203"/>
    <w:rsid w:val="006F7661"/>
    <w:rsid w:val="00721128"/>
    <w:rsid w:val="00733A7F"/>
    <w:rsid w:val="00734F17"/>
    <w:rsid w:val="00743A42"/>
    <w:rsid w:val="00757FC1"/>
    <w:rsid w:val="00761D05"/>
    <w:rsid w:val="00772A6C"/>
    <w:rsid w:val="00777186"/>
    <w:rsid w:val="0078072D"/>
    <w:rsid w:val="00780772"/>
    <w:rsid w:val="00795F48"/>
    <w:rsid w:val="007A0286"/>
    <w:rsid w:val="007A2BCD"/>
    <w:rsid w:val="007A5467"/>
    <w:rsid w:val="007F4FD8"/>
    <w:rsid w:val="00800482"/>
    <w:rsid w:val="008004C1"/>
    <w:rsid w:val="0081039E"/>
    <w:rsid w:val="008144D6"/>
    <w:rsid w:val="00815E1D"/>
    <w:rsid w:val="008269A8"/>
    <w:rsid w:val="00827980"/>
    <w:rsid w:val="008361A4"/>
    <w:rsid w:val="00844892"/>
    <w:rsid w:val="00852E25"/>
    <w:rsid w:val="00857BFF"/>
    <w:rsid w:val="00866CB7"/>
    <w:rsid w:val="00882DCD"/>
    <w:rsid w:val="0089300D"/>
    <w:rsid w:val="00894497"/>
    <w:rsid w:val="00896012"/>
    <w:rsid w:val="008A1660"/>
    <w:rsid w:val="008A58E2"/>
    <w:rsid w:val="008B6B49"/>
    <w:rsid w:val="008C257B"/>
    <w:rsid w:val="008C7AC2"/>
    <w:rsid w:val="008D6C58"/>
    <w:rsid w:val="008E3C42"/>
    <w:rsid w:val="008F3868"/>
    <w:rsid w:val="00906E85"/>
    <w:rsid w:val="0090767C"/>
    <w:rsid w:val="0091500E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9E38B5"/>
    <w:rsid w:val="00A166E7"/>
    <w:rsid w:val="00A201F2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D363D"/>
    <w:rsid w:val="00AF6EAA"/>
    <w:rsid w:val="00B2652E"/>
    <w:rsid w:val="00B44595"/>
    <w:rsid w:val="00B5324A"/>
    <w:rsid w:val="00B56201"/>
    <w:rsid w:val="00B6081D"/>
    <w:rsid w:val="00B62A61"/>
    <w:rsid w:val="00B80C4C"/>
    <w:rsid w:val="00BB45B9"/>
    <w:rsid w:val="00BB657B"/>
    <w:rsid w:val="00BC7134"/>
    <w:rsid w:val="00BD4193"/>
    <w:rsid w:val="00BD4848"/>
    <w:rsid w:val="00BD6654"/>
    <w:rsid w:val="00BE1834"/>
    <w:rsid w:val="00BE2389"/>
    <w:rsid w:val="00BE7278"/>
    <w:rsid w:val="00BF3BC9"/>
    <w:rsid w:val="00C010C0"/>
    <w:rsid w:val="00C13762"/>
    <w:rsid w:val="00C200D6"/>
    <w:rsid w:val="00C26374"/>
    <w:rsid w:val="00C3036C"/>
    <w:rsid w:val="00C30ACE"/>
    <w:rsid w:val="00C42179"/>
    <w:rsid w:val="00C5344C"/>
    <w:rsid w:val="00C56B6F"/>
    <w:rsid w:val="00C76E96"/>
    <w:rsid w:val="00C823C0"/>
    <w:rsid w:val="00C90858"/>
    <w:rsid w:val="00C90D8D"/>
    <w:rsid w:val="00CA1C13"/>
    <w:rsid w:val="00CA2153"/>
    <w:rsid w:val="00CB583D"/>
    <w:rsid w:val="00CC16BC"/>
    <w:rsid w:val="00CC34CE"/>
    <w:rsid w:val="00CC569C"/>
    <w:rsid w:val="00CC746D"/>
    <w:rsid w:val="00CD3716"/>
    <w:rsid w:val="00CD4D9E"/>
    <w:rsid w:val="00CD6CBB"/>
    <w:rsid w:val="00CE7ED2"/>
    <w:rsid w:val="00CF1049"/>
    <w:rsid w:val="00D11413"/>
    <w:rsid w:val="00D1340A"/>
    <w:rsid w:val="00D1412D"/>
    <w:rsid w:val="00D433AF"/>
    <w:rsid w:val="00D453CE"/>
    <w:rsid w:val="00D5714A"/>
    <w:rsid w:val="00D57F04"/>
    <w:rsid w:val="00D612EE"/>
    <w:rsid w:val="00D6487E"/>
    <w:rsid w:val="00D7199A"/>
    <w:rsid w:val="00D731F1"/>
    <w:rsid w:val="00D80234"/>
    <w:rsid w:val="00DA4F1C"/>
    <w:rsid w:val="00DB1B08"/>
    <w:rsid w:val="00DB2722"/>
    <w:rsid w:val="00DB57F3"/>
    <w:rsid w:val="00DC2F78"/>
    <w:rsid w:val="00DC4E61"/>
    <w:rsid w:val="00DC7CEF"/>
    <w:rsid w:val="00DD3495"/>
    <w:rsid w:val="00DE0AB2"/>
    <w:rsid w:val="00DF1FEB"/>
    <w:rsid w:val="00DF62FA"/>
    <w:rsid w:val="00E02A6E"/>
    <w:rsid w:val="00E06AA9"/>
    <w:rsid w:val="00E13B91"/>
    <w:rsid w:val="00E202B6"/>
    <w:rsid w:val="00E30996"/>
    <w:rsid w:val="00E323D2"/>
    <w:rsid w:val="00E36CA8"/>
    <w:rsid w:val="00E632B3"/>
    <w:rsid w:val="00E67BB5"/>
    <w:rsid w:val="00E73C51"/>
    <w:rsid w:val="00E80AE0"/>
    <w:rsid w:val="00E81760"/>
    <w:rsid w:val="00E870B1"/>
    <w:rsid w:val="00EA148A"/>
    <w:rsid w:val="00EB21E2"/>
    <w:rsid w:val="00EB3326"/>
    <w:rsid w:val="00EC3285"/>
    <w:rsid w:val="00ED13C6"/>
    <w:rsid w:val="00EF0DD4"/>
    <w:rsid w:val="00EF138E"/>
    <w:rsid w:val="00F01D15"/>
    <w:rsid w:val="00F03B41"/>
    <w:rsid w:val="00F05585"/>
    <w:rsid w:val="00F07B10"/>
    <w:rsid w:val="00F119D4"/>
    <w:rsid w:val="00F267E1"/>
    <w:rsid w:val="00F26EC0"/>
    <w:rsid w:val="00F35D0B"/>
    <w:rsid w:val="00F55D1E"/>
    <w:rsid w:val="00F85DEF"/>
    <w:rsid w:val="00F9329C"/>
    <w:rsid w:val="00FB5EA9"/>
    <w:rsid w:val="00FC2980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3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6E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F27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3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6E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F27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</cp:revision>
  <cp:lastPrinted>2017-09-18T08:48:00Z</cp:lastPrinted>
  <dcterms:created xsi:type="dcterms:W3CDTF">2018-10-17T07:35:00Z</dcterms:created>
  <dcterms:modified xsi:type="dcterms:W3CDTF">2018-10-17T07:35:00Z</dcterms:modified>
</cp:coreProperties>
</file>